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80" w:rsidRPr="00254C80" w:rsidRDefault="00254C80" w:rsidP="0025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54C80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254C80">
        <w:rPr>
          <w:rFonts w:ascii="Times New Roman" w:eastAsia="Times New Roman" w:hAnsi="Times New Roman" w:cs="Times New Roman"/>
          <w:sz w:val="24"/>
          <w:szCs w:val="24"/>
        </w:rPr>
        <w:br/>
      </w:r>
      <w:r w:rsidRPr="00254C80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  <w:r w:rsidRPr="00254C80">
        <w:rPr>
          <w:rFonts w:ascii="Times New Roman" w:eastAsia="Times New Roman" w:hAnsi="Times New Roman" w:cs="Times New Roman"/>
          <w:sz w:val="24"/>
          <w:szCs w:val="24"/>
        </w:rPr>
        <w:br/>
        <w:t>-------------------------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b/>
          <w:bCs/>
          <w:sz w:val="24"/>
          <w:szCs w:val="24"/>
        </w:rPr>
        <w:t>ĐƠN TRÌNH BÁO MẤT TÀI SẢN</w:t>
      </w:r>
    </w:p>
    <w:p w:rsidR="00254C80" w:rsidRPr="00254C80" w:rsidRDefault="00254C80" w:rsidP="00254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 ………………………………………………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Trích yếu: …………………………………………………………………………........................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Tôi tên: ………………………………………………………………………............................…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Sinh ngày……. tháng ……. năm ……. Tại: …………..………………………………..............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Nghề nghiệp: ……………………………………..............................……………………………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Chứng minh nhân dân: ………….............……Ngày cấp: …..................………. Tại:……….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Thường trú tại số: …............................đường:....…………………..….Phố:....……………..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Phường (xã, thị trấn): ………………………............Quận (huyện): …………….....................…..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Kính trình với quý cơ quan rằng, vào ngày …… tháng …… năm ……..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Tôi có mất: …………………………………………………………….............................……….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Tại: …………………………………………………………………………………….………...........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Lý do mất tài sản: ……………………………………...…........……………………………………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i/>
          <w:iCs/>
          <w:sz w:val="24"/>
          <w:szCs w:val="24"/>
        </w:rPr>
        <w:t>......., ngày......tháng......năm.....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làm đơn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làm chứng thứ nhất</w:t>
      </w:r>
      <w:r w:rsidRPr="00254C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54C80">
        <w:rPr>
          <w:rFonts w:ascii="Times New Roman" w:eastAsia="Times New Roman" w:hAnsi="Times New Roman" w:cs="Times New Roman"/>
          <w:i/>
          <w:iCs/>
          <w:sz w:val="24"/>
          <w:szCs w:val="24"/>
        </w:rPr>
        <w:t>(Ký, ghi rõ họ tên)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làm chứng thứ hai</w:t>
      </w:r>
      <w:r w:rsidRPr="00254C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54C80">
        <w:rPr>
          <w:rFonts w:ascii="Times New Roman" w:eastAsia="Times New Roman" w:hAnsi="Times New Roman" w:cs="Times New Roman"/>
          <w:i/>
          <w:iCs/>
          <w:sz w:val="24"/>
          <w:szCs w:val="24"/>
        </w:rPr>
        <w:t>(Ký, ghi rõ họ tên)</w:t>
      </w:r>
    </w:p>
    <w:p w:rsidR="00254C80" w:rsidRPr="00254C80" w:rsidRDefault="00254C80" w:rsidP="0025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C80">
        <w:rPr>
          <w:rFonts w:ascii="Times New Roman" w:eastAsia="Times New Roman" w:hAnsi="Times New Roman" w:cs="Times New Roman"/>
          <w:b/>
          <w:bCs/>
          <w:sz w:val="24"/>
          <w:szCs w:val="24"/>
        </w:rPr>
        <w:t>XÁC NHẬN</w:t>
      </w:r>
      <w:r w:rsidRPr="00254C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của cơ quan có thẩm quyền</w:t>
      </w:r>
    </w:p>
    <w:p w:rsidR="00A94E4D" w:rsidRDefault="00A94E4D"/>
    <w:sectPr w:rsidR="00A9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80"/>
    <w:rsid w:val="00254C80"/>
    <w:rsid w:val="00300AF9"/>
    <w:rsid w:val="00A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C23F"/>
  <w15:chartTrackingRefBased/>
  <w15:docId w15:val="{6417F6A5-831E-41D6-B83B-D34CD1CB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4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C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54C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4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2022-04-07T08:28:00Z</dcterms:created>
  <dcterms:modified xsi:type="dcterms:W3CDTF">2022-04-07T08:28:00Z</dcterms:modified>
</cp:coreProperties>
</file>