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F8" w:rsidRPr="003E69F8" w:rsidRDefault="003E69F8" w:rsidP="003E6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E69F8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</w:p>
    <w:p w:rsidR="003E69F8" w:rsidRPr="003E69F8" w:rsidRDefault="003E69F8" w:rsidP="003E6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Độc lập - Tự do - Hạnh phúc</w:t>
      </w:r>
    </w:p>
    <w:p w:rsidR="003E69F8" w:rsidRPr="003E69F8" w:rsidRDefault="003E69F8" w:rsidP="003E69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3E69F8">
        <w:rPr>
          <w:rFonts w:ascii="Times New Roman" w:eastAsia="Times New Roman" w:hAnsi="Times New Roman" w:cs="Times New Roman"/>
          <w:i/>
          <w:iCs/>
          <w:sz w:val="24"/>
          <w:szCs w:val="24"/>
        </w:rPr>
        <w:t>, ngày</w:t>
      </w:r>
      <w:r w:rsidRPr="003E69F8">
        <w:rPr>
          <w:rFonts w:ascii="Times New Roman" w:eastAsia="Times New Roman" w:hAnsi="Times New Roman" w:cs="Times New Roman"/>
          <w:sz w:val="24"/>
          <w:szCs w:val="24"/>
        </w:rPr>
        <w:t>...... </w:t>
      </w:r>
      <w:r w:rsidRPr="003E69F8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r w:rsidRPr="003E69F8">
        <w:rPr>
          <w:rFonts w:ascii="Times New Roman" w:eastAsia="Times New Roman" w:hAnsi="Times New Roman" w:cs="Times New Roman"/>
          <w:sz w:val="24"/>
          <w:szCs w:val="24"/>
        </w:rPr>
        <w:t>...... </w:t>
      </w:r>
      <w:r w:rsidRPr="003E69F8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r w:rsidRPr="003E69F8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3E69F8" w:rsidRPr="003E69F8" w:rsidRDefault="003E69F8" w:rsidP="003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Số: ........</w:t>
      </w:r>
    </w:p>
    <w:p w:rsidR="003E69F8" w:rsidRPr="003E69F8" w:rsidRDefault="003E69F8" w:rsidP="003E69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E69F8">
        <w:rPr>
          <w:rFonts w:ascii="Times New Roman" w:eastAsia="Times New Roman" w:hAnsi="Times New Roman" w:cs="Times New Roman"/>
          <w:b/>
          <w:bCs/>
          <w:sz w:val="27"/>
          <w:szCs w:val="27"/>
        </w:rPr>
        <w:t>QUYẾT ĐỊNH HỦY BỎ LỆNH KÊ BIÊN TÀI SẢN</w:t>
      </w:r>
    </w:p>
    <w:p w:rsidR="003E69F8" w:rsidRPr="003E69F8" w:rsidRDefault="003E69F8" w:rsidP="003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Tôi: ......................................................................................................................</w:t>
      </w:r>
    </w:p>
    <w:p w:rsidR="003E69F8" w:rsidRPr="003E69F8" w:rsidRDefault="003E69F8" w:rsidP="003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Chức vụ: .............................................................................................................</w:t>
      </w:r>
    </w:p>
    <w:p w:rsidR="003E69F8" w:rsidRPr="003E69F8" w:rsidRDefault="003E69F8" w:rsidP="003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Căn cứ ...............................................................................................................</w:t>
      </w:r>
    </w:p>
    <w:p w:rsidR="003E69F8" w:rsidRPr="003E69F8" w:rsidRDefault="003E69F8" w:rsidP="003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Xét thấy việc kê biên tài sản không còn cần thiết;</w:t>
      </w:r>
    </w:p>
    <w:p w:rsidR="003E69F8" w:rsidRPr="003E69F8" w:rsidRDefault="003E69F8" w:rsidP="003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Căn cứ các điều 36, 113 và 130 Bộ luật Tố tụng hình sự,</w:t>
      </w:r>
    </w:p>
    <w:p w:rsidR="003E69F8" w:rsidRPr="003E69F8" w:rsidRDefault="003E69F8" w:rsidP="003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:rsidR="003E69F8" w:rsidRPr="003E69F8" w:rsidRDefault="003E69F8" w:rsidP="003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Hủy bỏ Lệnh kê biên tài sản số:.............................................. ngày.......... tháng.......... năm....</w:t>
      </w:r>
    </w:p>
    <w:p w:rsidR="003E69F8" w:rsidRPr="003E69F8" w:rsidRDefault="003E69F8" w:rsidP="003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của ................... đối với tài sản: ................. của: ..............................................</w:t>
      </w:r>
    </w:p>
    <w:p w:rsidR="003E69F8" w:rsidRPr="003E69F8" w:rsidRDefault="003E69F8" w:rsidP="003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Họ tên: .............................................................. Giới tính: ...............................</w:t>
      </w:r>
    </w:p>
    <w:p w:rsidR="003E69F8" w:rsidRPr="003E69F8" w:rsidRDefault="003E69F8" w:rsidP="003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Tên gọi khác: ....................................................................................................</w:t>
      </w:r>
    </w:p>
    <w:p w:rsidR="003E69F8" w:rsidRPr="003E69F8" w:rsidRDefault="003E69F8" w:rsidP="003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Sinh ngày ............ tháng ............ năm ...................... tại: .................................</w:t>
      </w:r>
    </w:p>
    <w:p w:rsidR="003E69F8" w:rsidRPr="003E69F8" w:rsidRDefault="003E69F8" w:rsidP="003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Quốc tịch: ................................................; Dân tộc: ...........................; Tôn giáo: ................</w:t>
      </w:r>
    </w:p>
    <w:p w:rsidR="003E69F8" w:rsidRPr="003E69F8" w:rsidRDefault="003E69F8" w:rsidP="003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Nghề nghiệp: .....................................................................................................</w:t>
      </w:r>
    </w:p>
    <w:p w:rsidR="003E69F8" w:rsidRPr="003E69F8" w:rsidRDefault="003E69F8" w:rsidP="003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Số CMND/Thẻ CCCD/Hộ chiếu: .......................................................................</w:t>
      </w:r>
    </w:p>
    <w:p w:rsidR="003E69F8" w:rsidRPr="003E69F8" w:rsidRDefault="003E69F8" w:rsidP="003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cấp ngày............ tháng ............ năm ................... Nơi cấp: ..............................</w:t>
      </w:r>
    </w:p>
    <w:p w:rsidR="003E69F8" w:rsidRPr="003E69F8" w:rsidRDefault="003E69F8" w:rsidP="003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Nơi cư trú: ........................................................................................................</w:t>
      </w:r>
    </w:p>
    <w:p w:rsidR="003E69F8" w:rsidRPr="003E69F8" w:rsidRDefault="003E69F8" w:rsidP="003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Phân công ông/bà: ................................... tổ chức thi hành Quyết định này.</w:t>
      </w:r>
    </w:p>
    <w:p w:rsidR="003E69F8" w:rsidRPr="003E69F8" w:rsidRDefault="003E69F8" w:rsidP="003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Quyết định này gửi đến Viện kiểm sát ............................................................</w:t>
      </w:r>
    </w:p>
    <w:p w:rsidR="003E69F8" w:rsidRPr="003E69F8" w:rsidRDefault="003E69F8" w:rsidP="003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Nơi nhận:</w:t>
      </w:r>
    </w:p>
    <w:p w:rsidR="003E69F8" w:rsidRPr="003E69F8" w:rsidRDefault="003E69F8" w:rsidP="003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- VKS .....................................</w:t>
      </w:r>
    </w:p>
    <w:p w:rsidR="003E69F8" w:rsidRPr="003E69F8" w:rsidRDefault="003E69F8" w:rsidP="003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- ............................</w:t>
      </w:r>
    </w:p>
    <w:p w:rsidR="003E69F8" w:rsidRPr="003E69F8" w:rsidRDefault="003E69F8" w:rsidP="003E6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69F8">
        <w:rPr>
          <w:rFonts w:ascii="Times New Roman" w:eastAsia="Times New Roman" w:hAnsi="Times New Roman" w:cs="Times New Roman"/>
          <w:sz w:val="24"/>
          <w:szCs w:val="24"/>
        </w:rPr>
        <w:t>- Hồ sơ 02 bản.</w:t>
      </w:r>
    </w:p>
    <w:p w:rsidR="007F0109" w:rsidRDefault="007F0109"/>
    <w:sectPr w:rsidR="007F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F8"/>
    <w:rsid w:val="00053099"/>
    <w:rsid w:val="003E69F8"/>
    <w:rsid w:val="007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F99D"/>
  <w15:chartTrackingRefBased/>
  <w15:docId w15:val="{D4B84F88-7AA1-44C4-97D2-2D9FEAA7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6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E69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69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E69F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E69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E69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2021-07-05T03:22:00Z</dcterms:created>
  <dcterms:modified xsi:type="dcterms:W3CDTF">2021-07-05T03:22:00Z</dcterms:modified>
</cp:coreProperties>
</file>