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A5" w:rsidRPr="003479A5" w:rsidRDefault="003479A5" w:rsidP="003479A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b/>
          <w:bCs/>
          <w:color w:val="333333"/>
          <w:sz w:val="21"/>
          <w:szCs w:val="21"/>
          <w:lang w:eastAsia="vi-VN"/>
        </w:rPr>
        <w:t>CỘNG HÒA XÃ HỘI CHỦ NGHĨA VIỆT NAM</w:t>
      </w:r>
      <w:r w:rsidRPr="003479A5">
        <w:rPr>
          <w:rFonts w:ascii="Arial" w:eastAsia="Times New Roman" w:hAnsi="Arial" w:cs="Arial"/>
          <w:b/>
          <w:bCs/>
          <w:color w:val="333333"/>
          <w:sz w:val="21"/>
          <w:szCs w:val="21"/>
          <w:lang w:eastAsia="vi-VN"/>
        </w:rPr>
        <w:br/>
        <w:t>Độc lập - Tự do - Hạnh phúc</w:t>
      </w: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br/>
        <w:t>--------------------------</w:t>
      </w:r>
    </w:p>
    <w:p w:rsidR="003479A5" w:rsidRPr="003479A5" w:rsidRDefault="003479A5" w:rsidP="003479A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bookmarkStart w:id="0" w:name="chuong_pl_15_name"/>
      <w:r w:rsidRPr="003479A5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ĐƠN ĐỀ NGHỊ DỪNG TRỢ GIÚP XÃ HỘI</w:t>
      </w:r>
      <w:bookmarkEnd w:id="0"/>
    </w:p>
    <w:p w:rsidR="003479A5" w:rsidRPr="003479A5" w:rsidRDefault="003479A5" w:rsidP="003479A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Kính gửi: Giám đốc cơ sở trợ giúp xã hội….</w:t>
      </w:r>
    </w:p>
    <w:p w:rsidR="003479A5" w:rsidRPr="003479A5" w:rsidRDefault="003479A5" w:rsidP="003479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Họ và tên (tên đối tượng hoặc người giám hộ): …………….…………… Nam, nữ ………</w:t>
      </w:r>
    </w:p>
    <w:p w:rsidR="003479A5" w:rsidRPr="003479A5" w:rsidRDefault="003479A5" w:rsidP="003479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Sinh ngày …………. tháng ……… năm …………………………………,</w:t>
      </w:r>
    </w:p>
    <w:p w:rsidR="003479A5" w:rsidRPr="003479A5" w:rsidRDefault="003479A5" w:rsidP="003479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Số định danh cá nhân hoặc số thẻ căn cước công dân hoặc Giấy CMND số .... Cấp ngày …./…./….. Nơi cấp: …………………………………………………………</w:t>
      </w:r>
    </w:p>
    <w:p w:rsidR="003479A5" w:rsidRPr="003479A5" w:rsidRDefault="003479A5" w:rsidP="003479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Trú quán tại thôn …………………… Xã (phường, thị trấn) …………………… huyện (quận, thị xã, thành phố)……………………….. Tỉnh ……………………………………………..</w:t>
      </w:r>
    </w:p>
    <w:p w:rsidR="003479A5" w:rsidRPr="003479A5" w:rsidRDefault="003479A5" w:rsidP="003479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Tôi làm đơn này đề nghị Giám đốc cơ sở trợ giúp xã hội …… xem xét, giải quyết cho …………… (Họ và tên đối tượng), </w:t>
      </w:r>
      <w:r w:rsidRPr="003479A5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(Đối với trường hợp người giám hộ viết đơn thì phải khai bổ sung các thông tin sau:</w:t>
      </w:r>
    </w:p>
    <w:p w:rsidR="003479A5" w:rsidRPr="003479A5" w:rsidRDefault="003479A5" w:rsidP="003479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Họ và tên đối tượng:</w:t>
      </w: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……………………………………………………………. </w:t>
      </w:r>
      <w:r w:rsidRPr="003479A5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Nam, nữ</w:t>
      </w: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. …….</w:t>
      </w:r>
    </w:p>
    <w:p w:rsidR="003479A5" w:rsidRPr="003479A5" w:rsidRDefault="003479A5" w:rsidP="003479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Sinh ngày</w:t>
      </w: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……………………………………. </w:t>
      </w:r>
      <w:r w:rsidRPr="003479A5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tháng</w:t>
      </w: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………………….</w:t>
      </w:r>
      <w:r w:rsidRPr="003479A5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 năm</w:t>
      </w: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……………………</w:t>
      </w:r>
    </w:p>
    <w:p w:rsidR="003479A5" w:rsidRPr="003479A5" w:rsidRDefault="003479A5" w:rsidP="003479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Số định danh cá nhân hoặc số thẻ căn cước công dân hoặc Giấy CMND số</w:t>
      </w: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……………….. </w:t>
      </w:r>
      <w:r w:rsidRPr="003479A5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Cấp ngày</w:t>
      </w: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..…/…./…..</w:t>
      </w:r>
      <w:r w:rsidRPr="003479A5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Nơi cấp:</w:t>
      </w: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…………………………………………………………….</w:t>
      </w:r>
    </w:p>
    <w:p w:rsidR="003479A5" w:rsidRPr="003479A5" w:rsidRDefault="003479A5" w:rsidP="003479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Trú quán tại thôn</w:t>
      </w: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……………………………….. </w:t>
      </w:r>
      <w:r w:rsidRPr="003479A5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Xã (phường, thị trấn)</w:t>
      </w: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……………………………. </w:t>
      </w:r>
      <w:r w:rsidRPr="003479A5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huyện (quận, thị xã, thành phố)</w:t>
      </w: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……………………………. </w:t>
      </w:r>
      <w:r w:rsidRPr="003479A5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Tỉnh</w:t>
      </w: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………………………………………) dừng sử dụng dịch vụ trợ giúp xã hội tại cơ sở và được hỗ trợ hòa nhập cộng đồng.</w:t>
      </w:r>
    </w:p>
    <w:p w:rsidR="003479A5" w:rsidRPr="003479A5" w:rsidRDefault="003479A5" w:rsidP="003479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Lý do đề nghị dừng trợ giúp xã hội tại cơ sở: …………………………………………………</w:t>
      </w:r>
    </w:p>
    <w:p w:rsidR="003479A5" w:rsidRPr="003479A5" w:rsidRDefault="003479A5" w:rsidP="003479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Trân trọng cảm ơn./.</w:t>
      </w:r>
    </w:p>
    <w:p w:rsidR="003479A5" w:rsidRPr="003479A5" w:rsidRDefault="003479A5" w:rsidP="003479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3479A5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479A5" w:rsidRPr="003479A5" w:rsidTr="003479A5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9A5" w:rsidRPr="003479A5" w:rsidRDefault="003479A5" w:rsidP="003479A5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</w:pPr>
            <w:r w:rsidRPr="003479A5"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9A5" w:rsidRPr="003479A5" w:rsidRDefault="003479A5" w:rsidP="003479A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</w:pPr>
            <w:r w:rsidRPr="003479A5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vi-VN"/>
              </w:rPr>
              <w:t>……, ngày ….. tháng …. năm …..</w:t>
            </w:r>
            <w:r w:rsidRPr="003479A5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vi-VN"/>
              </w:rPr>
              <w:br/>
            </w:r>
            <w:r w:rsidRPr="003479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vi-VN"/>
              </w:rPr>
              <w:t>Đối tượng hoặc người giám hộ</w:t>
            </w:r>
            <w:r w:rsidRPr="003479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vi-VN"/>
              </w:rPr>
              <w:br/>
            </w:r>
            <w:r w:rsidRPr="003479A5"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  <w:t>(</w:t>
            </w:r>
            <w:r w:rsidRPr="003479A5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vi-VN"/>
              </w:rPr>
              <w:t>Ký, ghi rõ họ tên</w:t>
            </w:r>
            <w:r w:rsidRPr="003479A5"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  <w:t>)</w:t>
            </w:r>
          </w:p>
        </w:tc>
      </w:tr>
    </w:tbl>
    <w:p w:rsidR="001D390C" w:rsidRDefault="001D390C">
      <w:bookmarkStart w:id="1" w:name="_GoBack"/>
      <w:bookmarkEnd w:id="1"/>
    </w:p>
    <w:sectPr w:rsidR="001D3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A5"/>
    <w:rsid w:val="001D390C"/>
    <w:rsid w:val="003479A5"/>
    <w:rsid w:val="00B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Hoc Tuoi Tre</dc:creator>
  <cp:lastModifiedBy>Tin Hoc Tuoi Tre</cp:lastModifiedBy>
  <cp:revision>1</cp:revision>
  <dcterms:created xsi:type="dcterms:W3CDTF">2021-05-03T08:46:00Z</dcterms:created>
  <dcterms:modified xsi:type="dcterms:W3CDTF">2021-05-03T08:46:00Z</dcterms:modified>
</cp:coreProperties>
</file>