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6314"/>
      </w:tblGrid>
      <w:tr w:rsidR="00C93CCC" w:rsidRPr="00C93CCC" w14:paraId="04E8D1E0" w14:textId="77777777" w:rsidTr="00C93CCC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4D58C" w14:textId="77777777" w:rsidR="00C93CCC" w:rsidRPr="00C93CCC" w:rsidRDefault="00C93CCC" w:rsidP="00C9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t>(Tên tổ chức, doanh nghiệp)</w:t>
            </w: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10992" w14:textId="77777777" w:rsidR="00C93CCC" w:rsidRPr="00C93CCC" w:rsidRDefault="00C93CCC" w:rsidP="00C9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C93CCC" w:rsidRPr="00C93CCC" w14:paraId="000CA693" w14:textId="77777777" w:rsidTr="00C93CCC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83BD0" w14:textId="45EDC4D9" w:rsidR="00C93CCC" w:rsidRPr="00C93CCC" w:rsidRDefault="00C93CCC" w:rsidP="00C9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B98AC" w14:textId="7A8822A1" w:rsidR="00C93CCC" w:rsidRPr="00C93CCC" w:rsidRDefault="00C93CCC" w:rsidP="00C9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Pr="00C93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  <w:r w:rsidRPr="00C93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  <w:r w:rsidRPr="00C93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năm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</w:p>
        </w:tc>
      </w:tr>
    </w:tbl>
    <w:p w14:paraId="005F0FB3" w14:textId="77777777" w:rsidR="00C93CCC" w:rsidRPr="00C93CCC" w:rsidRDefault="00C93CCC" w:rsidP="00C93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GIẤY ĐỀ NGHỊ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br/>
        <w:t>CẤP LẠI GIẤY PHÉP BƯU CHÍNH/VĂN BẢN XÁC NHẬN THÔNG BÁO HOẠT ĐỘNG BƯU CHÍNH</w:t>
      </w:r>
    </w:p>
    <w:p w14:paraId="59EA05A4" w14:textId="620E6FC7" w:rsidR="00C93CCC" w:rsidRPr="00C93CCC" w:rsidRDefault="00C93CCC" w:rsidP="00C93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(tên cơ quan đã cấp giấy phép, xác nhận thông báo).</w:t>
      </w:r>
    </w:p>
    <w:p w14:paraId="01E7543E" w14:textId="77777777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Phần 1. Thông tin về tổ chức, doanh nghiệp</w:t>
      </w:r>
    </w:p>
    <w:p w14:paraId="22979003" w14:textId="53A57585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1.Tên tổ chức, doanh nghiệp viết bằng tiếng Việt: (tên ghi trên giấy chứng nhận đăng ký kinh doanh/giấy chứng nhận đầu tư/giấy phép thành lập, ghi bằng chữ in hoa):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B7C937E" w14:textId="716B4554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Tên tổ chức, doanh nghiệp viết tắt (tên ghi trên giấy chứng nhận đăng ký kinh doanh/giấy chứng nhận đầu tư/giấy phép thành lập):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65330F6E" w14:textId="15E611F8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Tên tổ chức, doanh nghiệp viết bằng tiếng nước ngoài (tên ghi trên giấy chứng nhận đăng ký kinh doanh/giấy chứng nhận đầu tư/giấy phép thành lập):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72E3D3D0" w14:textId="0D9A530D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2.Địa chỉ trụ sở chính: (địa chỉ ghi trên giấy chứng nhận đăng ký kinh doanh/giấy chứng nhận đầu tư/giấy phép thành lập):</w:t>
      </w:r>
    </w:p>
    <w:p w14:paraId="2941BF23" w14:textId="7470C421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3.Giấy chứng nhận đăng ký kinh doanh/giấy chứng nhận đầu tư/giấy phép thành lập số: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cấp 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tại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5A4E5CD5" w14:textId="25211ED9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4.Vốn điều lệ: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0B4C3D49" w14:textId="02A9443A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5.Điện thoại: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Fax: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06D7CE33" w14:textId="32AB0CEF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6.Website (nếu có)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E-mail: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00E223E" w14:textId="671BF894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7.Người đại diện theo pháp luật:</w:t>
      </w:r>
    </w:p>
    <w:p w14:paraId="59446257" w14:textId="7B78520A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Họ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Giới tính: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F7D77D4" w14:textId="49E74917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Chức vụ: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7B6AB9C8" w14:textId="7C9B677B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Quốc tịch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Sinh ngày: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48662F95" w14:textId="513B350C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Số CMND/hộ chiếu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Cấp 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tại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133C3FC6" w14:textId="65F4EE12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Nơi đăng ký hộ khẩu thường trú: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09673DD7" w14:textId="6A7545C1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E-mail: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58BC0957" w14:textId="371C28BF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8.Người liên hệ thường xuyên:</w:t>
      </w:r>
    </w:p>
    <w:p w14:paraId="40BF3D33" w14:textId="4B1A2F61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Họ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Giới tính: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039BAB44" w14:textId="24AF31F6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Chức vụ: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06060C19" w14:textId="036184AD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 E-mail: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10ADDFF" w14:textId="77777777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Phần 2. Nội dung đề nghị cấp lại</w:t>
      </w:r>
    </w:p>
    <w:p w14:paraId="08F33AFC" w14:textId="64533566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(Tên tổ chức, doanh nghiệp) đề nghị cấp lại giấy phép bưu chính/văn bản xác nhận thông báo hoạt động bưu chính với lý do như sau: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762A83A0" w14:textId="77777777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Phần 3. Tài liệu kèm theo</w:t>
      </w:r>
    </w:p>
    <w:p w14:paraId="58088629" w14:textId="77777777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Tài liệu kèm theo gồm có:</w:t>
      </w:r>
    </w:p>
    <w:p w14:paraId="5A0FC89B" w14:textId="5F3ACA68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A8FC9DC" w14:textId="4CB0E358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693FD7CF" w14:textId="77777777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Phần 4. Cam kết</w:t>
      </w:r>
    </w:p>
    <w:p w14:paraId="514706B3" w14:textId="77777777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(Tên tổ chức, doanh nghiệp) xin cam kết:</w:t>
      </w:r>
    </w:p>
    <w:p w14:paraId="2CD8ED73" w14:textId="7A618778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1.Chịu trách nhiệm trước pháp luật về tính chính xác và tính hợp pháp của nội dung trong giấy đề nghị này và các hồ sơ, tài liệu kèm theo.</w:t>
      </w:r>
    </w:p>
    <w:p w14:paraId="191A2840" w14:textId="49206222" w:rsidR="00C93CCC" w:rsidRPr="00C93CCC" w:rsidRDefault="00C93CCC" w:rsidP="00C9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CC">
        <w:rPr>
          <w:rFonts w:ascii="Times New Roman" w:eastAsia="Times New Roman" w:hAnsi="Times New Roman" w:cs="Times New Roman"/>
          <w:sz w:val="28"/>
          <w:szCs w:val="28"/>
        </w:rPr>
        <w:t>2.Chấp hành nghiêm chỉnh các quy định của pháp luật Việt Nam có liên quan và các quy định trong giấy phép bưu chính/văn bản xác nhận thông báo hoạt động bưu chính.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6027"/>
      </w:tblGrid>
      <w:tr w:rsidR="00C93CCC" w:rsidRPr="00C93CCC" w14:paraId="03FEF374" w14:textId="77777777" w:rsidTr="00C93CCC"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6E011" w14:textId="61CE79B8" w:rsidR="00C93CCC" w:rsidRPr="00C93CCC" w:rsidRDefault="00C93CCC" w:rsidP="00C9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93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  <w:r w:rsidRPr="00C93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bookmarkStart w:id="0" w:name="_GoBack"/>
            <w:bookmarkEnd w:id="0"/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5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EA439" w14:textId="77777777" w:rsidR="00C93CCC" w:rsidRPr="00C93CCC" w:rsidRDefault="00C93CCC" w:rsidP="00C9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</w:t>
            </w: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CỦA TỔ CHỨC/DOANH NGHIỆP</w:t>
            </w:r>
            <w:r w:rsidRPr="00C93C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93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và chức danh, đóng dấu)</w:t>
            </w:r>
          </w:p>
        </w:tc>
      </w:tr>
    </w:tbl>
    <w:p w14:paraId="02C5DFA5" w14:textId="77777777" w:rsidR="001D080E" w:rsidRPr="00C93CCC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C9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5F"/>
    <w:rsid w:val="00043338"/>
    <w:rsid w:val="001D080E"/>
    <w:rsid w:val="001D63F4"/>
    <w:rsid w:val="001D6516"/>
    <w:rsid w:val="001F61AF"/>
    <w:rsid w:val="00264ED5"/>
    <w:rsid w:val="00273497"/>
    <w:rsid w:val="002D1F32"/>
    <w:rsid w:val="002D2FCD"/>
    <w:rsid w:val="002F0F0F"/>
    <w:rsid w:val="003466E4"/>
    <w:rsid w:val="00376478"/>
    <w:rsid w:val="00387D8A"/>
    <w:rsid w:val="00482C1E"/>
    <w:rsid w:val="00482FF9"/>
    <w:rsid w:val="00501BFC"/>
    <w:rsid w:val="00503B2A"/>
    <w:rsid w:val="00536B30"/>
    <w:rsid w:val="005C790D"/>
    <w:rsid w:val="005F2FD6"/>
    <w:rsid w:val="006251B3"/>
    <w:rsid w:val="006301FB"/>
    <w:rsid w:val="00637341"/>
    <w:rsid w:val="00663C36"/>
    <w:rsid w:val="006A4E1C"/>
    <w:rsid w:val="006B5235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D13C0"/>
    <w:rsid w:val="00A3614B"/>
    <w:rsid w:val="00A7195F"/>
    <w:rsid w:val="00A75E87"/>
    <w:rsid w:val="00A8325D"/>
    <w:rsid w:val="00A922A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56176"/>
    <w:rsid w:val="00C74567"/>
    <w:rsid w:val="00C93CCC"/>
    <w:rsid w:val="00CD130F"/>
    <w:rsid w:val="00D14475"/>
    <w:rsid w:val="00D75FE0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472F"/>
  <w15:chartTrackingRefBased/>
  <w15:docId w15:val="{DF13A83F-3ED1-495D-BFDE-287F58FA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3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2021-05-13T02:15:00Z</dcterms:created>
  <dcterms:modified xsi:type="dcterms:W3CDTF">2021-05-13T02:19:00Z</dcterms:modified>
</cp:coreProperties>
</file>