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13" w:rsidRPr="00B07613" w:rsidRDefault="00B07613" w:rsidP="00B076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5325"/>
      </w:tblGrid>
      <w:tr w:rsidR="00B07613" w:rsidRPr="00B07613" w:rsidTr="00B07613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CƠ QUAN/TỔ CHỨC</w:t>
            </w: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ĐƠN VỊ....</w:t>
            </w: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5280" w:type="dxa"/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</w:tbl>
    <w:p w:rsidR="00B07613" w:rsidRPr="00B07613" w:rsidRDefault="00B07613" w:rsidP="00B07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613">
        <w:rPr>
          <w:rFonts w:ascii="Times New Roman" w:eastAsia="Times New Roman" w:hAnsi="Times New Roman" w:cs="Times New Roman"/>
          <w:sz w:val="24"/>
          <w:szCs w:val="24"/>
        </w:rPr>
        <w:t>BIÊN BẢN</w:t>
      </w:r>
      <w:r w:rsidRPr="00B07613">
        <w:rPr>
          <w:rFonts w:ascii="Times New Roman" w:eastAsia="Times New Roman" w:hAnsi="Times New Roman" w:cs="Times New Roman"/>
          <w:sz w:val="24"/>
          <w:szCs w:val="24"/>
        </w:rPr>
        <w:br/>
        <w:t>KIỂM TRA CƠ SỞ DỮ LIỆU TÀI LIỆU LƯU TRỮ</w:t>
      </w:r>
    </w:p>
    <w:p w:rsidR="00B07613" w:rsidRPr="00B07613" w:rsidRDefault="00B07613" w:rsidP="00B0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13">
        <w:rPr>
          <w:rFonts w:ascii="Times New Roman" w:eastAsia="Times New Roman" w:hAnsi="Times New Roman" w:cs="Times New Roman"/>
          <w:sz w:val="24"/>
          <w:szCs w:val="24"/>
        </w:rPr>
        <w:t>1. Thời gian: ngày……………tháng…………năm………</w:t>
      </w:r>
    </w:p>
    <w:p w:rsidR="00B07613" w:rsidRPr="00B07613" w:rsidRDefault="00B07613" w:rsidP="00B0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13">
        <w:rPr>
          <w:rFonts w:ascii="Times New Roman" w:eastAsia="Times New Roman" w:hAnsi="Times New Roman" w:cs="Times New Roman"/>
          <w:sz w:val="24"/>
          <w:szCs w:val="24"/>
        </w:rPr>
        <w:t>2. Người kiểm tra: ………………..……………………………………………………</w:t>
      </w:r>
    </w:p>
    <w:p w:rsidR="00B07613" w:rsidRPr="00B07613" w:rsidRDefault="00B07613" w:rsidP="00B0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13">
        <w:rPr>
          <w:rFonts w:ascii="Times New Roman" w:eastAsia="Times New Roman" w:hAnsi="Times New Roman" w:cs="Times New Roman"/>
          <w:sz w:val="24"/>
          <w:szCs w:val="24"/>
        </w:rPr>
        <w:t>3. Địa chỉ tra tìm thiết bị lưu trữ: ………………………………………………………</w:t>
      </w:r>
    </w:p>
    <w:p w:rsidR="00B07613" w:rsidRPr="00B07613" w:rsidRDefault="00B07613" w:rsidP="00B0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13">
        <w:rPr>
          <w:rFonts w:ascii="Times New Roman" w:eastAsia="Times New Roman" w:hAnsi="Times New Roman" w:cs="Times New Roman"/>
          <w:sz w:val="24"/>
          <w:szCs w:val="24"/>
        </w:rPr>
        <w:t>4. Nội dung kiểm tra: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765"/>
        <w:gridCol w:w="1335"/>
        <w:gridCol w:w="1455"/>
        <w:gridCol w:w="1395"/>
      </w:tblGrid>
      <w:tr w:rsidR="00B07613" w:rsidRPr="00B07613" w:rsidTr="00B07613">
        <w:trPr>
          <w:tblCellSpacing w:w="15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3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Kết quả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B07613" w:rsidRPr="00B07613" w:rsidTr="00B0761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Bình thường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Lỗi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613" w:rsidRPr="00B07613" w:rsidTr="00B07613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7613" w:rsidRPr="00B07613" w:rsidTr="00B07613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7613" w:rsidRPr="00B07613" w:rsidTr="00B07613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07613" w:rsidRPr="00B07613" w:rsidRDefault="00B07613" w:rsidP="00B0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13">
        <w:rPr>
          <w:rFonts w:ascii="Times New Roman" w:eastAsia="Times New Roman" w:hAnsi="Times New Roman" w:cs="Times New Roman"/>
          <w:sz w:val="24"/>
          <w:szCs w:val="24"/>
        </w:rPr>
        <w:t>5. Đề xuất phương án khắc phục lỗi………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</w:tblGrid>
      <w:tr w:rsidR="00B07613" w:rsidRPr="00B07613" w:rsidTr="00B07613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B07613" w:rsidRPr="00B07613" w:rsidRDefault="00B07613" w:rsidP="00B07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KIỂM TRA</w:t>
            </w:r>
            <w:r w:rsidRPr="00B076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76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 và ghi rõ họ tên)</w:t>
            </w:r>
          </w:p>
        </w:tc>
      </w:tr>
    </w:tbl>
    <w:p w:rsidR="00D34ABE" w:rsidRDefault="00D34ABE"/>
    <w:sectPr w:rsidR="00D3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13"/>
    <w:rsid w:val="00B07613"/>
    <w:rsid w:val="00D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B964"/>
  <w15:chartTrackingRefBased/>
  <w15:docId w15:val="{B7BDAED7-52C4-4641-A8FE-289B15F7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7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76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7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2021-04-27T09:00:00Z</dcterms:created>
  <dcterms:modified xsi:type="dcterms:W3CDTF">2021-04-27T09:01:00Z</dcterms:modified>
</cp:coreProperties>
</file>